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63" w:rsidRDefault="007F1A8F"/>
    <w:p w:rsidR="007F1A8F" w:rsidRDefault="007F1A8F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00"/>
        <w:gridCol w:w="4500"/>
      </w:tblGrid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b/>
                <w:bCs/>
                <w:color w:val="38761D"/>
                <w:sz w:val="20"/>
                <w:szCs w:val="20"/>
                <w:lang w:eastAsia="it-IT"/>
              </w:rPr>
              <w:t>POSITIVI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it-IT"/>
              </w:rPr>
              <w:t>NEGATIVI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Abitudinario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Alternativo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Abbronzato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Pallido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Maldestro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Accogliente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Inospitale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Accomodante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Scorbutico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Affascinante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Ripugnante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Affidabile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Inaffidabile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Allegro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Malinconico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Alto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Basso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Altruista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Egoista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Amabile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Odioso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Ambizioso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Rinunciatario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Amichevole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Ostile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Amorevole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Sprezzante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Appassionato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Apatico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Apprezzato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Sdegnato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Ardito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Timido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Armonioso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Stonato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Astuto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Ingenuo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Atletico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Gracile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Attento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Disattento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Audace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Trepido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Avveduto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Sventato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Barbuto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Sbarbato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Bello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Brutto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Bonario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Scontroso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Bravo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Cattivo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Buono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Malvagio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Calmo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Irrequieto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Capace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Incapace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lastRenderedPageBreak/>
              <w:t>Caparbio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Arrendevole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Capellone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Calvo / Rasato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Carino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Repellente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Carismatico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Spento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Chiacchierone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Taciturno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Chiaro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Misterioso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Coerente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Incoerente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Colto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Rozzo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Compassionevole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Spietato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Compiaciuto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Invidioso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Comprensivo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Intransigente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Compreso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Incompreso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Bizzarro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Concentrato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Distratto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Conciliante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Collerico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Conosciuto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Sconosciuto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Contentabile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Incontentabile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Contento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Scontento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Coraggioso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Fifone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Cordiale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Burbero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Corretto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Scorretto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Cortese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Scortese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Costante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Lunatico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Creativo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Scialbo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Curioso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Indifferente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Deciso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Indeciso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Determinato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Incerto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Dinamico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Statico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Diplomatico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Sfacciato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Discreto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Invadente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Disinvolto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Goffo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Disponibile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Indisponibile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Divertente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Noioso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Dolce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Violento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lastRenderedPageBreak/>
              <w:t>Educato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Maleducato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Elastico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Rigido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Elegante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Trasandato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Energico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Fiacco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Entusiasta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Frigido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Esauriente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Superficiale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Esile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Mingherlino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Estroverso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Introverso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Equilibrato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Squilibrato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Fedele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Infedele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Felice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Infelice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Fidato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Traditore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Fiducioso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Diffidente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Fiducioso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Geloso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proofErr w:type="spellStart"/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Figo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Sfigato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Forte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Debole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Fortunato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Sfortunato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Forzuto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Fragile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Furbo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Minchione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Gagliardo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Codardo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Garbato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Sgarbato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Generoso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Meschino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Gentile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Scortese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Gioioso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Triste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Giovane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Vecchio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Gioviale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Mesto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Giusto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Sbagliato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Gradevole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Sgradevole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Grazioso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Sgraziato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Idoneo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Inidoneo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Impavido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Pauroso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Imperturbabile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Emotivo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Importante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Inutile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Imprevedibile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Prevedibile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lastRenderedPageBreak/>
              <w:t>Incantevole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Orribile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Indulgente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Vendicativo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Ingegnoso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Inetto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Innocuo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Pericoloso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Intelligente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Stupido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Interessante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Insignificante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Interessato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Disinteressato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Istruito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Ignorante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Laborioso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Ozioso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Leale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Sleale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Libero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Occupato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Loquace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Taciturno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Magnanimo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Avaro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Magro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Scheletrico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Maturo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Immaturo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Memore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Smemorato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Minuzioso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Negligente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Misericordioso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Crudele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Mite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Aggressivo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Modesto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Vanitoso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Naturale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Strano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Eccentrico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Obbediente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Disubbidiente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Onesto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Disonesto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Operoso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Pigro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Ordinato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Disordinato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Organizzato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Disorganizzato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Orgoglioso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Dimesso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Originale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Copione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Ossequioso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Impertinente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Ottimista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Pessimista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Pacifico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Litigioso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Paziente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Impaziente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Perfetto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Imperfetto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lastRenderedPageBreak/>
              <w:t>Piacevole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Fastidioso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Negativo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Potente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Impotente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Pratico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Inesperto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Pregevole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Spregevole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Premuroso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Noncurante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Preparato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Impreparato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Profumato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Puzzolente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Prudente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Imprudente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Pulito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Sporco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Puntuale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Ritardatario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Puro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Falso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Radioso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Addolorato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Raffinato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Grezzo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Raggiante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Afflitto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Ragionevole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Scriteriato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Razionale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Irrazionale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Realista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Sognatore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Regolare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Irregolare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Responsabile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Irresponsabile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Ricco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Povero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Riconoscente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Ingrato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Riflessivo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Impulsivo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Rilassato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Contratto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Riservato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Svergognato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Rispettoso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Insolente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Robusto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Ciccione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Romantico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Freddo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Saggio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Avventato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Sano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Insano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Savio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Pazzo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Scuro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Chiaro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Semplice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Enigmatico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Sensato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Insensato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lastRenderedPageBreak/>
              <w:t>Sensibile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Insensibile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Sereno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Turbato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Sicuro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Insicuro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Simpatico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Antipatico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Sincero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Bugiardo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Sociale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Asociale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Socievole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Solitario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Soddisfatto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Insoddisfatto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Sorridente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Accigliato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Spavaldo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Timoroso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Spigliato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Impacciato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Splendido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Oscuro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Sportivo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Sedentario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Stabile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Vagabondo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Stimato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Disprezzato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Straordinario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Solito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Studioso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Saccente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Superiore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Inferiore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Sveglio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Stordito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Tranquillo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Agitato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Tollerante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Esigente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Ubbidiente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Ribelle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Umile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Presuntuoso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Valoroso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Vigliacco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Veloce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Lento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Vicino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Lontano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Vincente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Perdente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Virtuoso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Viziato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Volenteroso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Svogliato</w:t>
            </w:r>
          </w:p>
        </w:tc>
      </w:tr>
      <w:tr w:rsidR="007F1A8F" w:rsidRPr="007F1A8F" w:rsidTr="007F1A8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Volubile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A8F" w:rsidRPr="007F1A8F" w:rsidRDefault="007F1A8F" w:rsidP="007F1A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</w:pPr>
            <w:r w:rsidRPr="007F1A8F">
              <w:rPr>
                <w:rFonts w:asciiTheme="majorHAnsi" w:eastAsia="Times New Roman" w:hAnsiTheme="majorHAnsi" w:cs="Times New Roman"/>
                <w:color w:val="232323"/>
                <w:sz w:val="20"/>
                <w:szCs w:val="20"/>
                <w:lang w:eastAsia="it-IT"/>
              </w:rPr>
              <w:t>Testardo</w:t>
            </w:r>
          </w:p>
        </w:tc>
      </w:tr>
    </w:tbl>
    <w:p w:rsidR="007F1A8F" w:rsidRDefault="007F1A8F"/>
    <w:sectPr w:rsidR="007F1A8F" w:rsidSect="00577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F1A8F"/>
    <w:rsid w:val="005772BE"/>
    <w:rsid w:val="007F1A8F"/>
    <w:rsid w:val="008D5A6F"/>
    <w:rsid w:val="00C0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2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586</Words>
  <Characters>3341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2018-06-04T08:43:00Z</dcterms:created>
  <dcterms:modified xsi:type="dcterms:W3CDTF">2018-06-04T08:44:00Z</dcterms:modified>
</cp:coreProperties>
</file>